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8"/>
          <w:szCs w:val="28"/>
        </w:rPr>
        <w:id w:val="10041116"/>
        <w:docPartObj>
          <w:docPartGallery w:val="Cover Pages"/>
          <w:docPartUnique/>
        </w:docPartObj>
      </w:sdtPr>
      <w:sdtEndPr/>
      <w:sdtContent>
        <w:p w14:paraId="550F0055" w14:textId="16BFE42E" w:rsidR="007605CA" w:rsidRPr="00D10332" w:rsidRDefault="00517761" w:rsidP="00D10332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  <w:pict w14:anchorId="0B13DEA4">
              <v:group id="_x0000_s1026" style="position:absolute;margin-left:3180.7pt;margin-top:0;width:238.15pt;height:841.95pt;z-index:251657727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yellow" strokecolor="#e36c0a [2409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C00000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F0C30AA5C8014EF7934611CB2A82C06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2-25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5DB2106" w14:textId="11D61D1D" w:rsidR="007605CA" w:rsidRPr="00A47849" w:rsidRDefault="00941E3B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20</w:t>
                            </w:r>
                            <w:r w:rsidR="0062247F"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  <w:r w:rsidR="008A64C1" w:rsidRPr="00A4784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C00000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4B745DC7" w14:textId="77777777" w:rsidR="007605CA" w:rsidRPr="00A47849" w:rsidRDefault="00C50AE2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>Методический</w:t>
                            </w:r>
                            <w:r w:rsidR="001E76F6" w:rsidRPr="00A47849">
                              <w:rPr>
                                <w:color w:val="C00000"/>
                                <w:sz w:val="28"/>
                              </w:rPr>
                              <w:t xml:space="preserve">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4A3E7A87" w14:textId="77777777" w:rsidR="007605CA" w:rsidRPr="00A47849" w:rsidRDefault="00C50AE2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 xml:space="preserve">МБУК </w:t>
                            </w:r>
                            <w:r w:rsidR="001E76F6" w:rsidRPr="00A47849">
                              <w:rPr>
                                <w:color w:val="C00000"/>
                                <w:sz w:val="28"/>
                              </w:rPr>
                              <w:t>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C00000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02-25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9EF61B6" w14:textId="2EC864BF" w:rsidR="007605CA" w:rsidRPr="00A47849" w:rsidRDefault="004844D8">
                            <w:pPr>
                              <w:pStyle w:val="a7"/>
                              <w:spacing w:line="360" w:lineRule="auto"/>
                              <w:rPr>
                                <w:color w:val="C00000"/>
                                <w:sz w:val="28"/>
                              </w:rPr>
                            </w:pPr>
                            <w:r w:rsidRPr="00A47849">
                              <w:rPr>
                                <w:color w:val="C00000"/>
                                <w:sz w:val="28"/>
                              </w:rPr>
                              <w:t>25.02.2022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14:paraId="3B8CA421" w14:textId="76B8A58C" w:rsidR="00941E3B" w:rsidRPr="00D10332" w:rsidRDefault="00941E3B" w:rsidP="00D10332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14:paraId="1D816B5E" w14:textId="07B68085" w:rsidR="0068639B" w:rsidRPr="00D10332" w:rsidRDefault="0068639B" w:rsidP="00D10332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14:paraId="1A641B6D" w14:textId="77777777" w:rsidR="00D10332" w:rsidRDefault="00985165" w:rsidP="00D10332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10332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1B272786" wp14:editId="6952FF34">
                <wp:simplePos x="0" y="0"/>
                <wp:positionH relativeFrom="column">
                  <wp:posOffset>1856593</wp:posOffset>
                </wp:positionH>
                <wp:positionV relativeFrom="page">
                  <wp:posOffset>4741496</wp:posOffset>
                </wp:positionV>
                <wp:extent cx="4265930" cy="2854325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5930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7761"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  <w:pict w14:anchorId="594617D5">
              <v:rect id="_x0000_s1032" style="position:absolute;margin-left:8.3pt;margin-top:223.35pt;width:559.75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564A3DE" w14:textId="1AC3066A" w:rsidR="007605CA" w:rsidRDefault="004765E2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Театрализовано -</w:t>
                          </w:r>
                          <w:r w:rsidR="00D10332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концертная программа «Встреча Весны»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605CA" w:rsidRPr="00D10332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12027DA4" w14:textId="5E9340A5" w:rsidR="00D10332" w:rsidRPr="00D10332" w:rsidRDefault="00D10332" w:rsidP="00D1033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Звучит русская народная композиция, выходят скоморохи.</w:t>
      </w:r>
    </w:p>
    <w:p w14:paraId="5E0480AB" w14:textId="7ECCCDDC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Эй, народ не унывай! Праздник общий начинай!</w:t>
      </w:r>
    </w:p>
    <w:p w14:paraId="6DC91754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Ну, ка! Ну, ка! Веселей! Смех, улыбку – не жалей!</w:t>
      </w:r>
    </w:p>
    <w:p w14:paraId="5690F158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Веселись Честной народ! Праздник! Праздник к нам идёт!</w:t>
      </w:r>
    </w:p>
    <w:p w14:paraId="11879251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Начинается потеха! Нам погода - не помеха!</w:t>
      </w:r>
    </w:p>
    <w:p w14:paraId="1904DCA2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Веселись честной народ! Праздник, праздник всех нас ждёт!</w:t>
      </w:r>
    </w:p>
    <w:p w14:paraId="6A90F6F6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Ну, а если кто не знает – то мы вам сообщаем!</w:t>
      </w:r>
    </w:p>
    <w:p w14:paraId="565F197A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r w:rsidRPr="00D10332">
        <w:rPr>
          <w:rFonts w:ascii="Times New Roman" w:hAnsi="Times New Roman" w:cs="Times New Roman"/>
          <w:sz w:val="28"/>
          <w:szCs w:val="28"/>
        </w:rPr>
        <w:t>Масленицу мы встречаем!</w:t>
      </w:r>
    </w:p>
    <w:p w14:paraId="425CE841" w14:textId="76560EE7" w:rsidR="00D10332" w:rsidRDefault="00D10332" w:rsidP="00D10332">
      <w:pPr>
        <w:pStyle w:val="ab"/>
        <w:spacing w:after="0" w:line="240" w:lineRule="auto"/>
        <w:ind w:left="86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0332">
        <w:rPr>
          <w:rFonts w:ascii="Times New Roman" w:hAnsi="Times New Roman" w:cs="Times New Roman"/>
          <w:b/>
          <w:i/>
          <w:iCs/>
          <w:sz w:val="28"/>
          <w:szCs w:val="28"/>
        </w:rPr>
        <w:t>Музыкальный номер.</w:t>
      </w:r>
    </w:p>
    <w:p w14:paraId="5E86AE59" w14:textId="259F704C" w:rsidR="00D10332" w:rsidRPr="00D10332" w:rsidRDefault="00D10332" w:rsidP="00D10332">
      <w:pPr>
        <w:pStyle w:val="ab"/>
        <w:spacing w:after="0" w:line="240" w:lineRule="auto"/>
        <w:ind w:left="86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Выходят скоморохи.</w:t>
      </w:r>
    </w:p>
    <w:p w14:paraId="186CE601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Хороша Зима была! Только вот Весна пришла!</w:t>
      </w:r>
    </w:p>
    <w:p w14:paraId="24C068BE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И по нашему поверью, масленицы черёд - веселье!</w:t>
      </w:r>
    </w:p>
    <w:p w14:paraId="047EFEBB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Всю неделю объедались! С маслом блинчик аль сметанкой!</w:t>
      </w:r>
    </w:p>
    <w:p w14:paraId="16FF0286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В понедельник – начинали, встречу дружно затевали!</w:t>
      </w:r>
    </w:p>
    <w:p w14:paraId="50107B73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А во вторник –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>:</w:t>
      </w:r>
      <w:r w:rsidRPr="00D1033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10332">
        <w:rPr>
          <w:rFonts w:ascii="Times New Roman" w:hAnsi="Times New Roman" w:cs="Times New Roman"/>
          <w:sz w:val="28"/>
          <w:szCs w:val="28"/>
        </w:rPr>
        <w:t>анки, льдинки, сватовство.</w:t>
      </w:r>
    </w:p>
    <w:p w14:paraId="235CC5C8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 </w:t>
      </w:r>
      <w:r w:rsidRPr="00D10332">
        <w:rPr>
          <w:rFonts w:ascii="Times New Roman" w:hAnsi="Times New Roman" w:cs="Times New Roman"/>
          <w:sz w:val="28"/>
          <w:szCs w:val="28"/>
        </w:rPr>
        <w:t>В среду лакомка была – объедалась детвора!</w:t>
      </w:r>
    </w:p>
    <w:p w14:paraId="391C411B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А разгул у нас в четверг – песни, пляски, громкий смех!</w:t>
      </w:r>
    </w:p>
    <w:p w14:paraId="0BFA6C2C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Ну а тёщины вечёрки в пятницу прошли все без тетёрки!</w:t>
      </w:r>
    </w:p>
    <w:p w14:paraId="211492C7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 xml:space="preserve"> посиделки – облизали все тарелки!</w:t>
      </w:r>
    </w:p>
    <w:p w14:paraId="2D4F9803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А сегодня в воскресенье – Проводы зимы!</w:t>
      </w:r>
      <w:r w:rsidRPr="00D10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877C03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r w:rsidRPr="00D10332">
        <w:rPr>
          <w:rFonts w:ascii="Times New Roman" w:hAnsi="Times New Roman" w:cs="Times New Roman"/>
          <w:sz w:val="28"/>
          <w:szCs w:val="28"/>
        </w:rPr>
        <w:t>И всеобщее Веселье!</w:t>
      </w:r>
    </w:p>
    <w:p w14:paraId="25AD5F86" w14:textId="77777777" w:rsidR="00D10332" w:rsidRPr="00D10332" w:rsidRDefault="00D10332" w:rsidP="00D103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332">
        <w:rPr>
          <w:rFonts w:ascii="Times New Roman" w:hAnsi="Times New Roman" w:cs="Times New Roman"/>
          <w:b/>
          <w:bCs/>
          <w:i/>
          <w:sz w:val="28"/>
          <w:szCs w:val="28"/>
        </w:rPr>
        <w:t>Звучит зловещая музыка. Выходит зима. Обращается к скоморохам.</w:t>
      </w:r>
    </w:p>
    <w:p w14:paraId="073668C2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Что за музыка зловещая?! Кто поставил на мой выход?! Кого я за три месяца раздосадовала?! Снега вроде много наметала?</w:t>
      </w:r>
    </w:p>
    <w:p w14:paraId="4D5D7C1E" w14:textId="77777777" w:rsidR="00D10332" w:rsidRPr="00D10332" w:rsidRDefault="00D10332" w:rsidP="00D103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332">
        <w:rPr>
          <w:rFonts w:ascii="Times New Roman" w:hAnsi="Times New Roman" w:cs="Times New Roman"/>
          <w:b/>
          <w:bCs/>
          <w:i/>
          <w:sz w:val="28"/>
          <w:szCs w:val="28"/>
        </w:rPr>
        <w:t>Смена музыки</w:t>
      </w:r>
      <w:r w:rsidRPr="00D10332">
        <w:rPr>
          <w:rFonts w:ascii="Times New Roman" w:hAnsi="Times New Roman" w:cs="Times New Roman"/>
          <w:i/>
          <w:sz w:val="28"/>
          <w:szCs w:val="28"/>
        </w:rPr>
        <w:t>.</w:t>
      </w:r>
    </w:p>
    <w:p w14:paraId="166F7A18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r w:rsidRPr="00D10332">
        <w:rPr>
          <w:rFonts w:ascii="Times New Roman" w:hAnsi="Times New Roman" w:cs="Times New Roman"/>
          <w:sz w:val="28"/>
          <w:szCs w:val="28"/>
        </w:rPr>
        <w:t>Очень…</w:t>
      </w:r>
    </w:p>
    <w:p w14:paraId="4DABB379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За нос, морозом не сильно всех щипала.</w:t>
      </w:r>
    </w:p>
    <w:p w14:paraId="4F11111B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Пощиповала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>.</w:t>
      </w:r>
    </w:p>
    <w:p w14:paraId="5CCA2514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Нынче зима отличная была!</w:t>
      </w:r>
    </w:p>
    <w:p w14:paraId="51FD5C29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>Оба два.</w:t>
      </w:r>
      <w:r w:rsidRPr="00D10332">
        <w:rPr>
          <w:rFonts w:ascii="Times New Roman" w:hAnsi="Times New Roman" w:cs="Times New Roman"/>
          <w:sz w:val="28"/>
          <w:szCs w:val="28"/>
        </w:rPr>
        <w:t xml:space="preserve"> Ага!</w:t>
      </w:r>
    </w:p>
    <w:p w14:paraId="7FC5804F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Ну а теперь и честь пора знать… Весне дорогу уступать.</w:t>
      </w:r>
    </w:p>
    <w:p w14:paraId="56D85AB9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Батюшки! И сопротивляться не будешь?</w:t>
      </w:r>
    </w:p>
    <w:p w14:paraId="451D4725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И козни стоить не станешь?</w:t>
      </w:r>
    </w:p>
    <w:p w14:paraId="0F3F2B6A" w14:textId="70A3C9A1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Вы чего Скоморохи? Это же естественный круговорот природы. Всё должно быть на своих местах.… За зимой Весна, а там и осень, лето пройдёт – я вновь вернусь, на радость детишкам и коммунальным службам.</w:t>
      </w:r>
    </w:p>
    <w:p w14:paraId="0571343D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proofErr w:type="gramStart"/>
      <w:r w:rsidRPr="00D10332">
        <w:rPr>
          <w:rFonts w:ascii="Times New Roman" w:hAnsi="Times New Roman" w:cs="Times New Roman"/>
          <w:sz w:val="28"/>
          <w:szCs w:val="28"/>
        </w:rPr>
        <w:t>Чудеса!...</w:t>
      </w:r>
      <w:proofErr w:type="gramEnd"/>
    </w:p>
    <w:p w14:paraId="62EDBA83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 xml:space="preserve">Я и чемоданы уже собрала, да в сани погрузила. Вот пришла люду честному поклонится и сказать «до свидания» </w:t>
      </w:r>
      <w:proofErr w:type="spellStart"/>
      <w:r w:rsidRPr="00D10332">
        <w:rPr>
          <w:rFonts w:ascii="Times New Roman" w:hAnsi="Times New Roman" w:cs="Times New Roman"/>
          <w:b/>
          <w:bCs/>
          <w:i/>
          <w:sz w:val="28"/>
          <w:szCs w:val="28"/>
        </w:rPr>
        <w:t>Кланится</w:t>
      </w:r>
      <w:proofErr w:type="spellEnd"/>
      <w:r w:rsidRPr="00D1033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55190FD3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Укуси меня пчела…</w:t>
      </w:r>
    </w:p>
    <w:p w14:paraId="3D81027F" w14:textId="567B2444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Я сплю или всё это мне снится?!</w:t>
      </w:r>
    </w:p>
    <w:p w14:paraId="19498ABF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Так – просыпаемся, да Весну-сестру встречаем! И Блинами угощаем. У меня законный отдых – 9 месяцев, а это всего 36 недель…</w:t>
      </w:r>
    </w:p>
    <w:p w14:paraId="355C753D" w14:textId="0C2DF5ED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Да, и каких-то 252 дня…</w:t>
      </w:r>
    </w:p>
    <w:p w14:paraId="370A7350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Второй. </w:t>
      </w:r>
      <w:r w:rsidRPr="00D10332">
        <w:rPr>
          <w:rFonts w:ascii="Times New Roman" w:hAnsi="Times New Roman" w:cs="Times New Roman"/>
          <w:b/>
          <w:bCs/>
          <w:i/>
          <w:sz w:val="28"/>
          <w:szCs w:val="28"/>
        </w:rPr>
        <w:t>Мечтательно</w:t>
      </w:r>
      <w:proofErr w:type="gramStart"/>
      <w:r w:rsidRPr="00D1033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1033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10332">
        <w:rPr>
          <w:rFonts w:ascii="Times New Roman" w:hAnsi="Times New Roman" w:cs="Times New Roman"/>
          <w:sz w:val="28"/>
          <w:szCs w:val="28"/>
        </w:rPr>
        <w:t>, почему я не время года…</w:t>
      </w:r>
    </w:p>
    <w:p w14:paraId="26F688D9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Хватит массово мечтать! Весну нам пора встречать!</w:t>
      </w:r>
    </w:p>
    <w:p w14:paraId="5AECBCEE" w14:textId="5A404C34" w:rsidR="00D10332" w:rsidRPr="00D10332" w:rsidRDefault="00D10332" w:rsidP="00D103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332">
        <w:rPr>
          <w:rFonts w:ascii="Times New Roman" w:hAnsi="Times New Roman" w:cs="Times New Roman"/>
          <w:b/>
          <w:bCs/>
          <w:i/>
          <w:sz w:val="28"/>
          <w:szCs w:val="28"/>
        </w:rPr>
        <w:t>Звучат Фанфары. Зима и Скоморохи расходятся в преддверии встречи Весны, смотрят на народ. Музыка умолкает. Неловкая пауза.</w:t>
      </w:r>
    </w:p>
    <w:p w14:paraId="4718D6F8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Встречайте – Весна Красна! </w:t>
      </w:r>
    </w:p>
    <w:p w14:paraId="1EFBC023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i/>
          <w:sz w:val="28"/>
          <w:szCs w:val="28"/>
        </w:rPr>
        <w:t>Звучат Фанфары. Ситуация та же.</w:t>
      </w:r>
    </w:p>
    <w:p w14:paraId="3B06C29A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Так, не порядок. Эй, массовики – затейники. Поработайте, а я пойду проведаю ситуацию.</w:t>
      </w:r>
    </w:p>
    <w:p w14:paraId="0D645727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r w:rsidRPr="00D10332">
        <w:rPr>
          <w:rFonts w:ascii="Times New Roman" w:hAnsi="Times New Roman" w:cs="Times New Roman"/>
          <w:sz w:val="28"/>
          <w:szCs w:val="28"/>
        </w:rPr>
        <w:t>Чего?</w:t>
      </w:r>
    </w:p>
    <w:p w14:paraId="5D703866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 xml:space="preserve">Тьфу ты, как это </w:t>
      </w:r>
      <w:proofErr w:type="gramStart"/>
      <w:r w:rsidRPr="00D10332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D10332">
        <w:rPr>
          <w:rFonts w:ascii="Times New Roman" w:hAnsi="Times New Roman" w:cs="Times New Roman"/>
          <w:sz w:val="28"/>
          <w:szCs w:val="28"/>
        </w:rPr>
        <w:t xml:space="preserve"> будет: </w:t>
      </w:r>
    </w:p>
    <w:p w14:paraId="35309AF7" w14:textId="4D318D4E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sz w:val="28"/>
          <w:szCs w:val="28"/>
        </w:rPr>
        <w:t xml:space="preserve">Хороводы заводите, и народ вы веселите, ну а я схожу туда, </w:t>
      </w:r>
      <w:r w:rsidR="00007F4C" w:rsidRPr="00D10332">
        <w:rPr>
          <w:rFonts w:ascii="Times New Roman" w:hAnsi="Times New Roman" w:cs="Times New Roman"/>
          <w:sz w:val="28"/>
          <w:szCs w:val="28"/>
        </w:rPr>
        <w:t>посмотрю,</w:t>
      </w:r>
      <w:r w:rsidRPr="00D10332">
        <w:rPr>
          <w:rFonts w:ascii="Times New Roman" w:hAnsi="Times New Roman" w:cs="Times New Roman"/>
          <w:sz w:val="28"/>
          <w:szCs w:val="28"/>
        </w:rPr>
        <w:t xml:space="preserve"> где же Весна.</w:t>
      </w:r>
    </w:p>
    <w:p w14:paraId="24B5BD84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А-а-а! Понятно! </w:t>
      </w:r>
      <w:r w:rsidRPr="00D10332">
        <w:rPr>
          <w:rFonts w:ascii="Times New Roman" w:hAnsi="Times New Roman" w:cs="Times New Roman"/>
          <w:i/>
          <w:sz w:val="28"/>
          <w:szCs w:val="28"/>
        </w:rPr>
        <w:t>Зима уходит.</w:t>
      </w:r>
    </w:p>
    <w:p w14:paraId="6B3424E0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Ну чего стоим друзья!</w:t>
      </w:r>
    </w:p>
    <w:p w14:paraId="4A77A0DB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Согреваться нам пора!</w:t>
      </w:r>
    </w:p>
    <w:p w14:paraId="6A62D895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За руки хватаемся! </w:t>
      </w:r>
    </w:p>
    <w:p w14:paraId="6D1BC2F6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В хороводе развлекаемся!</w:t>
      </w:r>
    </w:p>
    <w:p w14:paraId="5D135AB7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332">
        <w:rPr>
          <w:rFonts w:ascii="Times New Roman" w:hAnsi="Times New Roman" w:cs="Times New Roman"/>
          <w:b/>
          <w:bCs/>
          <w:i/>
          <w:sz w:val="28"/>
          <w:szCs w:val="28"/>
        </w:rPr>
        <w:t>Скоморохи заводят хоровод с гостями праздника под творческий номер.</w:t>
      </w:r>
    </w:p>
    <w:p w14:paraId="4A8C085B" w14:textId="691A5C23" w:rsidR="00D10332" w:rsidRDefault="00007F4C" w:rsidP="00007F4C">
      <w:pPr>
        <w:pStyle w:val="ab"/>
        <w:spacing w:after="0" w:line="240" w:lineRule="auto"/>
        <w:ind w:left="86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07F4C">
        <w:rPr>
          <w:rFonts w:ascii="Times New Roman" w:hAnsi="Times New Roman" w:cs="Times New Roman"/>
          <w:b/>
          <w:i/>
          <w:iCs/>
          <w:sz w:val="28"/>
          <w:szCs w:val="28"/>
        </w:rPr>
        <w:t>Музыкальный номер.</w:t>
      </w:r>
    </w:p>
    <w:p w14:paraId="334D96D7" w14:textId="7AFE6FFA" w:rsidR="00007F4C" w:rsidRPr="00007F4C" w:rsidRDefault="00007F4C" w:rsidP="00007F4C">
      <w:pPr>
        <w:pStyle w:val="ab"/>
        <w:spacing w:after="0" w:line="240" w:lineRule="auto"/>
        <w:ind w:left="86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Выходят скоморохи.</w:t>
      </w:r>
    </w:p>
    <w:p w14:paraId="6A4A30AB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Вот потеха получилась!</w:t>
      </w:r>
      <w:r w:rsidRPr="00D1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332">
        <w:rPr>
          <w:rFonts w:ascii="Times New Roman" w:hAnsi="Times New Roman" w:cs="Times New Roman"/>
          <w:sz w:val="28"/>
          <w:szCs w:val="28"/>
        </w:rPr>
        <w:t>Вам на радость – пригодилась!</w:t>
      </w:r>
    </w:p>
    <w:p w14:paraId="3B39F07B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И таких веселий куча! </w:t>
      </w:r>
    </w:p>
    <w:p w14:paraId="38CB68CA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332">
        <w:rPr>
          <w:rFonts w:ascii="Times New Roman" w:hAnsi="Times New Roman" w:cs="Times New Roman"/>
          <w:i/>
          <w:sz w:val="28"/>
          <w:szCs w:val="28"/>
        </w:rPr>
        <w:t>Выходит Зима.</w:t>
      </w:r>
    </w:p>
    <w:p w14:paraId="6E7FD982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Так, проблема у нас - одна! Сильным сном спит сестра Весна.</w:t>
      </w:r>
    </w:p>
    <w:p w14:paraId="39C83F0C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Батюшки,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куси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 xml:space="preserve"> – пчела.</w:t>
      </w:r>
    </w:p>
    <w:p w14:paraId="52277BB6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Что же делать нам Зима.</w:t>
      </w:r>
    </w:p>
    <w:p w14:paraId="4FC1D27A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Я такого не видала, что б Весна – весну проспала. Нужно нам её будить, смехом громким пошалить. Поплясать, играть и петь! Сделать так чтоб услышал и медведь!</w:t>
      </w:r>
    </w:p>
    <w:p w14:paraId="59B47899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 xml:space="preserve">Это матушка Зима – мы </w:t>
      </w:r>
      <w:proofErr w:type="gramStart"/>
      <w:r w:rsidRPr="00D1033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D10332">
        <w:rPr>
          <w:rFonts w:ascii="Times New Roman" w:hAnsi="Times New Roman" w:cs="Times New Roman"/>
          <w:sz w:val="28"/>
          <w:szCs w:val="28"/>
        </w:rPr>
        <w:t xml:space="preserve"> как всегда.</w:t>
      </w:r>
    </w:p>
    <w:p w14:paraId="7B835D18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Гости праздника помогут! И артисты подсобят!</w:t>
      </w:r>
    </w:p>
    <w:p w14:paraId="799767EA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>Первый. Д</w:t>
      </w:r>
      <w:r w:rsidRPr="00D10332">
        <w:rPr>
          <w:rFonts w:ascii="Times New Roman" w:hAnsi="Times New Roman" w:cs="Times New Roman"/>
          <w:sz w:val="28"/>
          <w:szCs w:val="28"/>
        </w:rPr>
        <w:t>ля пробуждения весны – всё что хочешь от «Ы» до «И»</w:t>
      </w:r>
    </w:p>
    <w:p w14:paraId="407A6223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Там – народные потехи!</w:t>
      </w:r>
      <w:r w:rsidRPr="00D1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332">
        <w:rPr>
          <w:rFonts w:ascii="Times New Roman" w:hAnsi="Times New Roman" w:cs="Times New Roman"/>
          <w:sz w:val="28"/>
          <w:szCs w:val="28"/>
        </w:rPr>
        <w:t>Там – спортивные утехи!</w:t>
      </w:r>
    </w:p>
    <w:p w14:paraId="3213A25F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Развлечений полон край! Что угодно выбирай!</w:t>
      </w:r>
    </w:p>
    <w:p w14:paraId="3648DF31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Ты туда-сюда ходи! Всё попробуй, изучи!</w:t>
      </w:r>
    </w:p>
    <w:p w14:paraId="24A73BFC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И призов тут очень много! Вся усыпана дорога!</w:t>
      </w:r>
    </w:p>
    <w:p w14:paraId="3EB4FC94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Ну а сцену доверяем и артистам поручаем!</w:t>
      </w:r>
    </w:p>
    <w:p w14:paraId="404A7EED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Петь! Шуметь и танцевать!</w:t>
      </w:r>
    </w:p>
    <w:p w14:paraId="04F416AE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Оба два. </w:t>
      </w:r>
      <w:r w:rsidRPr="00D10332">
        <w:rPr>
          <w:rFonts w:ascii="Times New Roman" w:hAnsi="Times New Roman" w:cs="Times New Roman"/>
          <w:sz w:val="28"/>
          <w:szCs w:val="28"/>
        </w:rPr>
        <w:t>И весну всем – пробуждать!</w:t>
      </w:r>
    </w:p>
    <w:p w14:paraId="2316B6C1" w14:textId="77777777" w:rsidR="00D10332" w:rsidRPr="00007F4C" w:rsidRDefault="00D10332" w:rsidP="00D103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7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КОНЦЕРТНЫЙ БЛОК.</w:t>
      </w:r>
    </w:p>
    <w:p w14:paraId="396DBDAA" w14:textId="77777777" w:rsidR="00D10332" w:rsidRPr="00007F4C" w:rsidRDefault="00D10332" w:rsidP="00D103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t>Параллельно работают все площадки.</w:t>
      </w:r>
    </w:p>
    <w:p w14:paraId="50795B28" w14:textId="31837F6F" w:rsidR="00D10332" w:rsidRDefault="00D10332" w:rsidP="00D103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332">
        <w:rPr>
          <w:rFonts w:ascii="Times New Roman" w:hAnsi="Times New Roman" w:cs="Times New Roman"/>
          <w:i/>
          <w:sz w:val="28"/>
          <w:szCs w:val="28"/>
        </w:rPr>
        <w:t>Звучит красивая весенняя музыка. Весна сонная - несёт ленточное Ярило. Девушки из танцевального коллектива фантазии натягиваю ленточки. Скоморохи и Зима идут сзади, но кричат, созывают гостей к сцене!</w:t>
      </w:r>
    </w:p>
    <w:p w14:paraId="1CBC852A" w14:textId="1C2C8E5F" w:rsidR="00007F4C" w:rsidRPr="00007F4C" w:rsidRDefault="00007F4C" w:rsidP="00007F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Выходят скоморохи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 Зима и Весна</w:t>
      </w:r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5AAAF5E8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Получилось, получилась!</w:t>
      </w:r>
    </w:p>
    <w:p w14:paraId="6BA8A018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И Весна уж пробудилась!</w:t>
      </w:r>
    </w:p>
    <w:p w14:paraId="3F129841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D10332">
        <w:rPr>
          <w:rFonts w:ascii="Times New Roman" w:hAnsi="Times New Roman" w:cs="Times New Roman"/>
          <w:sz w:val="28"/>
          <w:szCs w:val="28"/>
        </w:rPr>
        <w:t xml:space="preserve">Что кричите Скоморохи? Я пришла - пришла Весна, улыбнулась, </w:t>
      </w:r>
      <w:proofErr w:type="spellStart"/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t>зивает</w:t>
      </w:r>
      <w:proofErr w:type="spellEnd"/>
      <w:r w:rsidRPr="00D103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0332">
        <w:rPr>
          <w:rFonts w:ascii="Times New Roman" w:hAnsi="Times New Roman" w:cs="Times New Roman"/>
          <w:sz w:val="28"/>
          <w:szCs w:val="28"/>
        </w:rPr>
        <w:t>И дальше спать пошла.</w:t>
      </w:r>
    </w:p>
    <w:p w14:paraId="4767BFDE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Эй, Сестра! Твоя пора. Хватит спать – принимай дела.</w:t>
      </w:r>
    </w:p>
    <w:p w14:paraId="723881B6" w14:textId="6CDEE332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Ну, ещё пять минуточек, сестра. Я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будильничек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 xml:space="preserve"> на май поставлю?! А ты поработай… Тем более люди добрые не против, </w:t>
      </w:r>
      <w:r w:rsidR="00007F4C" w:rsidRPr="00D10332">
        <w:rPr>
          <w:rFonts w:ascii="Times New Roman" w:hAnsi="Times New Roman" w:cs="Times New Roman"/>
          <w:sz w:val="28"/>
          <w:szCs w:val="28"/>
        </w:rPr>
        <w:t>чтобы</w:t>
      </w:r>
      <w:r w:rsidRPr="00D10332">
        <w:rPr>
          <w:rFonts w:ascii="Times New Roman" w:hAnsi="Times New Roman" w:cs="Times New Roman"/>
          <w:sz w:val="28"/>
          <w:szCs w:val="28"/>
        </w:rPr>
        <w:t xml:space="preserve"> Зима ещё побыла. </w:t>
      </w:r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t>Обращаясь</w:t>
      </w:r>
      <w:proofErr w:type="gramStart"/>
      <w:r w:rsidRPr="00D1033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D10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332">
        <w:rPr>
          <w:rFonts w:ascii="Times New Roman" w:hAnsi="Times New Roman" w:cs="Times New Roman"/>
          <w:sz w:val="28"/>
          <w:szCs w:val="28"/>
        </w:rPr>
        <w:t xml:space="preserve">Вы же не против? Вот видишь!.. В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смыле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 xml:space="preserve">?! А ещё добрыми вас назвала…  </w:t>
      </w:r>
      <w:r w:rsidRPr="00D10332">
        <w:rPr>
          <w:rFonts w:ascii="Times New Roman" w:hAnsi="Times New Roman" w:cs="Times New Roman"/>
          <w:sz w:val="28"/>
          <w:szCs w:val="28"/>
        </w:rPr>
        <w:tab/>
      </w:r>
    </w:p>
    <w:p w14:paraId="7CD509B1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Перестань ленится! Проснись - мыслями и телом! Нельзя нарушать естественный ход событий – Это не дело!</w:t>
      </w:r>
    </w:p>
    <w:p w14:paraId="13E1BEC5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D10332">
        <w:rPr>
          <w:rFonts w:ascii="Times New Roman" w:hAnsi="Times New Roman" w:cs="Times New Roman"/>
          <w:sz w:val="28"/>
          <w:szCs w:val="28"/>
        </w:rPr>
        <w:t xml:space="preserve">Что вы всё ворчите?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 xml:space="preserve"> нельзя,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 xml:space="preserve">, должна,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 xml:space="preserve">… </w:t>
      </w:r>
      <w:r w:rsidRPr="00D10332">
        <w:rPr>
          <w:rFonts w:ascii="Times New Roman" w:hAnsi="Times New Roman" w:cs="Times New Roman"/>
          <w:i/>
          <w:sz w:val="28"/>
          <w:szCs w:val="28"/>
        </w:rPr>
        <w:t xml:space="preserve">зевает. </w:t>
      </w:r>
      <w:r w:rsidRPr="00D10332">
        <w:rPr>
          <w:rFonts w:ascii="Times New Roman" w:hAnsi="Times New Roman" w:cs="Times New Roman"/>
          <w:sz w:val="28"/>
          <w:szCs w:val="28"/>
        </w:rPr>
        <w:t>Ой как хорошо у вас получается… Продолжайте, а я подремлю пока.</w:t>
      </w:r>
    </w:p>
    <w:p w14:paraId="56603B98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>Первый.</w:t>
      </w:r>
      <w:r w:rsidRPr="00D10332">
        <w:rPr>
          <w:rFonts w:ascii="Times New Roman" w:hAnsi="Times New Roman" w:cs="Times New Roman"/>
          <w:sz w:val="28"/>
          <w:szCs w:val="28"/>
        </w:rPr>
        <w:t xml:space="preserve"> Так дела - то не пойдут!</w:t>
      </w:r>
    </w:p>
    <w:p w14:paraId="44DB209E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>Второй.</w:t>
      </w:r>
      <w:r w:rsidRPr="00D10332">
        <w:rPr>
          <w:rFonts w:ascii="Times New Roman" w:hAnsi="Times New Roman" w:cs="Times New Roman"/>
          <w:sz w:val="28"/>
          <w:szCs w:val="28"/>
        </w:rPr>
        <w:t xml:space="preserve"> Будем Весну – макать мы в пруд!</w:t>
      </w:r>
    </w:p>
    <w:p w14:paraId="257F248B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Так стоп. Есть у меня решенье по лучше…</w:t>
      </w:r>
      <w:r w:rsidRPr="00D1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332">
        <w:rPr>
          <w:rFonts w:ascii="Times New Roman" w:hAnsi="Times New Roman" w:cs="Times New Roman"/>
          <w:sz w:val="28"/>
          <w:szCs w:val="28"/>
        </w:rPr>
        <w:t>Заводите хоровод! Вместе с ним и сон уйдёт! Да так громко веселитесь, чтоб Весна сама в пляс пошла!</w:t>
      </w:r>
    </w:p>
    <w:p w14:paraId="19A9A57E" w14:textId="77777777" w:rsidR="00D10332" w:rsidRPr="00D10332" w:rsidRDefault="00D10332" w:rsidP="00007F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t>Скоморохи заводят хоровод с гостями праздника вокруг Весны</w:t>
      </w:r>
      <w:r w:rsidRPr="00D10332">
        <w:rPr>
          <w:rFonts w:ascii="Times New Roman" w:hAnsi="Times New Roman" w:cs="Times New Roman"/>
          <w:i/>
          <w:sz w:val="28"/>
          <w:szCs w:val="28"/>
        </w:rPr>
        <w:t>.</w:t>
      </w:r>
    </w:p>
    <w:p w14:paraId="7FC5E740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D10332">
        <w:rPr>
          <w:rFonts w:ascii="Times New Roman" w:hAnsi="Times New Roman" w:cs="Times New Roman"/>
          <w:sz w:val="28"/>
          <w:szCs w:val="28"/>
        </w:rPr>
        <w:t xml:space="preserve">Ох, как весело задорно! Чуть веселье я не </w:t>
      </w:r>
      <w:proofErr w:type="spellStart"/>
      <w:r w:rsidRPr="00D10332">
        <w:rPr>
          <w:rFonts w:ascii="Times New Roman" w:hAnsi="Times New Roman" w:cs="Times New Roman"/>
          <w:sz w:val="28"/>
          <w:szCs w:val="28"/>
        </w:rPr>
        <w:t>проспола</w:t>
      </w:r>
      <w:proofErr w:type="spellEnd"/>
      <w:r w:rsidRPr="00D10332">
        <w:rPr>
          <w:rFonts w:ascii="Times New Roman" w:hAnsi="Times New Roman" w:cs="Times New Roman"/>
          <w:sz w:val="28"/>
          <w:szCs w:val="28"/>
        </w:rPr>
        <w:t>!</w:t>
      </w:r>
    </w:p>
    <w:p w14:paraId="664578EF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sz w:val="28"/>
          <w:szCs w:val="28"/>
        </w:rPr>
        <w:t>Всех обнять Вас я хочу. Зиму, зимушку – благодарю!</w:t>
      </w:r>
    </w:p>
    <w:p w14:paraId="123D5E3D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0332">
        <w:rPr>
          <w:rFonts w:ascii="Times New Roman" w:hAnsi="Times New Roman" w:cs="Times New Roman"/>
          <w:sz w:val="28"/>
          <w:szCs w:val="28"/>
        </w:rPr>
        <w:t xml:space="preserve">Но без Вас – я никуда. Благодарствую друзья. </w:t>
      </w:r>
      <w:proofErr w:type="spellStart"/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t>Кланится</w:t>
      </w:r>
      <w:proofErr w:type="spellEnd"/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575515D6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sz w:val="28"/>
          <w:szCs w:val="28"/>
        </w:rPr>
        <w:t>Рада, что мой час настал, хоть чуть-чуть кто-то проспал.</w:t>
      </w:r>
    </w:p>
    <w:p w14:paraId="76339E1D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sz w:val="28"/>
          <w:szCs w:val="28"/>
        </w:rPr>
        <w:t>Но ведь эта не беда. Радость – счастье всем, друзья.</w:t>
      </w:r>
    </w:p>
    <w:p w14:paraId="3545A38A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К моему приходу – не ленитесь, вы здоровья наберитесь.</w:t>
      </w:r>
    </w:p>
    <w:p w14:paraId="4B9FB947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>Первый.</w:t>
      </w:r>
      <w:r w:rsidRPr="00D10332">
        <w:rPr>
          <w:rFonts w:ascii="Times New Roman" w:hAnsi="Times New Roman" w:cs="Times New Roman"/>
          <w:sz w:val="28"/>
          <w:szCs w:val="28"/>
        </w:rPr>
        <w:t xml:space="preserve"> Ну, теперь пришла пора. </w:t>
      </w:r>
    </w:p>
    <w:p w14:paraId="4993B1F5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Отпускать тебя Зима.</w:t>
      </w:r>
    </w:p>
    <w:p w14:paraId="421EE3B0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 w:rsidRPr="00D10332">
        <w:rPr>
          <w:rFonts w:ascii="Times New Roman" w:hAnsi="Times New Roman" w:cs="Times New Roman"/>
          <w:sz w:val="28"/>
          <w:szCs w:val="28"/>
        </w:rPr>
        <w:t>По традиции людской, мы прощаемся с тобой.</w:t>
      </w:r>
    </w:p>
    <w:p w14:paraId="3611AF0E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sz w:val="28"/>
          <w:szCs w:val="28"/>
        </w:rPr>
        <w:t>Отпускаем с огоньком! Чучело сейчас сожжём!</w:t>
      </w:r>
    </w:p>
    <w:p w14:paraId="5F7576F0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D10332">
        <w:rPr>
          <w:rFonts w:ascii="Times New Roman" w:hAnsi="Times New Roman" w:cs="Times New Roman"/>
          <w:sz w:val="28"/>
          <w:szCs w:val="28"/>
        </w:rPr>
        <w:t>Да друзья, сжигайте дружно! Все проблемы, беды, страхи. Что плохое накопилось, всё в огне пусть растворится.</w:t>
      </w:r>
    </w:p>
    <w:p w14:paraId="3860C0A3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Песню хором запеваем!</w:t>
      </w:r>
    </w:p>
    <w:p w14:paraId="72CAF2D2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К чучелу мы все шагаем!</w:t>
      </w:r>
    </w:p>
    <w:p w14:paraId="6ED258AC" w14:textId="42C9ECC7" w:rsidR="00D10332" w:rsidRPr="00007F4C" w:rsidRDefault="00D10332" w:rsidP="00007F4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7F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Звучит весёлая музыка. Скоморохи зазывают гостей и формируют их в </w:t>
      </w:r>
      <w:r w:rsidRPr="00007F4C">
        <w:rPr>
          <w:rFonts w:ascii="Times New Roman" w:hAnsi="Times New Roman" w:cs="Times New Roman"/>
          <w:b/>
          <w:bCs/>
          <w:iCs/>
          <w:sz w:val="28"/>
          <w:szCs w:val="28"/>
        </w:rPr>
        <w:t>колонну, во главе Весна. Сопровождают до чучела.</w:t>
      </w:r>
    </w:p>
    <w:p w14:paraId="16A0BE64" w14:textId="77777777" w:rsidR="00D10332" w:rsidRPr="00007F4C" w:rsidRDefault="00D10332" w:rsidP="00007F4C">
      <w:pPr>
        <w:pStyle w:val="ab"/>
        <w:spacing w:after="0" w:line="240" w:lineRule="auto"/>
        <w:ind w:left="86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7F4C">
        <w:rPr>
          <w:rFonts w:ascii="Times New Roman" w:hAnsi="Times New Roman" w:cs="Times New Roman"/>
          <w:b/>
          <w:bCs/>
          <w:iCs/>
          <w:sz w:val="28"/>
          <w:szCs w:val="28"/>
        </w:rPr>
        <w:t>Сжигают под музыку «Гори, Гори ясно – что бы не погасло»</w:t>
      </w:r>
    </w:p>
    <w:p w14:paraId="2FB4B834" w14:textId="77777777" w:rsidR="00D10332" w:rsidRPr="00007F4C" w:rsidRDefault="00D10332" w:rsidP="00D1033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7F4C">
        <w:rPr>
          <w:rFonts w:ascii="Times New Roman" w:hAnsi="Times New Roman" w:cs="Times New Roman"/>
          <w:b/>
          <w:bCs/>
          <w:iCs/>
          <w:sz w:val="28"/>
          <w:szCs w:val="28"/>
        </w:rPr>
        <w:t>(Музыка играет пока не сгорит чучело)</w:t>
      </w:r>
    </w:p>
    <w:p w14:paraId="286F9E1E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Первый. </w:t>
      </w:r>
      <w:r w:rsidRPr="00D10332">
        <w:rPr>
          <w:rFonts w:ascii="Times New Roman" w:hAnsi="Times New Roman" w:cs="Times New Roman"/>
          <w:sz w:val="28"/>
          <w:szCs w:val="28"/>
        </w:rPr>
        <w:t>Всем спасибо за вниманье, за задор, за громкий смех!</w:t>
      </w:r>
    </w:p>
    <w:p w14:paraId="5D11BF1C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332">
        <w:rPr>
          <w:rFonts w:ascii="Times New Roman" w:hAnsi="Times New Roman" w:cs="Times New Roman"/>
          <w:b/>
          <w:sz w:val="28"/>
          <w:szCs w:val="28"/>
        </w:rPr>
        <w:t xml:space="preserve">Второй. </w:t>
      </w:r>
      <w:r w:rsidRPr="00D10332">
        <w:rPr>
          <w:rFonts w:ascii="Times New Roman" w:hAnsi="Times New Roman" w:cs="Times New Roman"/>
          <w:sz w:val="28"/>
          <w:szCs w:val="28"/>
        </w:rPr>
        <w:t>Говорим Вам до свиданья! До счастливых новых встреч!</w:t>
      </w:r>
    </w:p>
    <w:p w14:paraId="0CDD89B0" w14:textId="77777777" w:rsidR="00D10332" w:rsidRPr="00D10332" w:rsidRDefault="00D10332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41C70" w14:textId="77777777" w:rsidR="008B01B5" w:rsidRPr="00D10332" w:rsidRDefault="008B01B5" w:rsidP="00D1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01B5" w:rsidRPr="00D10332" w:rsidSect="007605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BC13" w14:textId="77777777" w:rsidR="00517761" w:rsidRDefault="00517761" w:rsidP="00CD1768">
      <w:pPr>
        <w:spacing w:after="0" w:line="240" w:lineRule="auto"/>
      </w:pPr>
      <w:r>
        <w:separator/>
      </w:r>
    </w:p>
  </w:endnote>
  <w:endnote w:type="continuationSeparator" w:id="0">
    <w:p w14:paraId="7BECE4CC" w14:textId="77777777" w:rsidR="00517761" w:rsidRDefault="00517761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1110"/>
      <w:docPartObj>
        <w:docPartGallery w:val="Page Numbers (Bottom of Page)"/>
        <w:docPartUnique/>
      </w:docPartObj>
    </w:sdtPr>
    <w:sdtEndPr/>
    <w:sdtContent>
      <w:p w14:paraId="193E1A78" w14:textId="77777777" w:rsidR="00CD1768" w:rsidRDefault="00A939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8A2124" w14:textId="77777777" w:rsidR="00CD1768" w:rsidRDefault="00CD17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3622" w14:textId="77777777" w:rsidR="00517761" w:rsidRDefault="00517761" w:rsidP="00CD1768">
      <w:pPr>
        <w:spacing w:after="0" w:line="240" w:lineRule="auto"/>
      </w:pPr>
      <w:r>
        <w:separator/>
      </w:r>
    </w:p>
  </w:footnote>
  <w:footnote w:type="continuationSeparator" w:id="0">
    <w:p w14:paraId="6014DAB9" w14:textId="77777777" w:rsidR="00517761" w:rsidRDefault="00517761" w:rsidP="00CD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7A0"/>
    <w:multiLevelType w:val="multilevel"/>
    <w:tmpl w:val="FFD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A015E"/>
    <w:multiLevelType w:val="multilevel"/>
    <w:tmpl w:val="647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F62B7"/>
    <w:multiLevelType w:val="multilevel"/>
    <w:tmpl w:val="84460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E5563"/>
    <w:multiLevelType w:val="hybridMultilevel"/>
    <w:tmpl w:val="E342E49E"/>
    <w:lvl w:ilvl="0" w:tplc="E87EEF66">
      <w:start w:val="1"/>
      <w:numFmt w:val="decimalZero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0071"/>
    <w:multiLevelType w:val="multilevel"/>
    <w:tmpl w:val="35B83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A3584"/>
    <w:multiLevelType w:val="multilevel"/>
    <w:tmpl w:val="AD62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85B30"/>
    <w:multiLevelType w:val="multilevel"/>
    <w:tmpl w:val="2CE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70A7E"/>
    <w:multiLevelType w:val="multilevel"/>
    <w:tmpl w:val="539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E1E39"/>
    <w:multiLevelType w:val="multilevel"/>
    <w:tmpl w:val="403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926B3"/>
    <w:multiLevelType w:val="multilevel"/>
    <w:tmpl w:val="9ED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A0096"/>
    <w:multiLevelType w:val="multilevel"/>
    <w:tmpl w:val="40B8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B01E9"/>
    <w:multiLevelType w:val="hybridMultilevel"/>
    <w:tmpl w:val="C90A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B490C"/>
    <w:multiLevelType w:val="multilevel"/>
    <w:tmpl w:val="3F9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7008C"/>
    <w:multiLevelType w:val="multilevel"/>
    <w:tmpl w:val="5C0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E7E21"/>
    <w:multiLevelType w:val="multilevel"/>
    <w:tmpl w:val="048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74C73"/>
    <w:multiLevelType w:val="multilevel"/>
    <w:tmpl w:val="51AA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83DE6"/>
    <w:multiLevelType w:val="multilevel"/>
    <w:tmpl w:val="C92E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00E36"/>
    <w:multiLevelType w:val="multilevel"/>
    <w:tmpl w:val="9AC29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864D8F"/>
    <w:multiLevelType w:val="multilevel"/>
    <w:tmpl w:val="4174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5"/>
  </w:num>
  <w:num w:numId="5">
    <w:abstractNumId w:val="17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7"/>
  </w:num>
  <w:num w:numId="16">
    <w:abstractNumId w:val="9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768"/>
    <w:rsid w:val="00007F4C"/>
    <w:rsid w:val="00067A02"/>
    <w:rsid w:val="001E76F6"/>
    <w:rsid w:val="00293FE3"/>
    <w:rsid w:val="004321F2"/>
    <w:rsid w:val="004765E2"/>
    <w:rsid w:val="004844D8"/>
    <w:rsid w:val="00517761"/>
    <w:rsid w:val="0062247F"/>
    <w:rsid w:val="00667383"/>
    <w:rsid w:val="0068639B"/>
    <w:rsid w:val="006B779A"/>
    <w:rsid w:val="007605CA"/>
    <w:rsid w:val="008A64C1"/>
    <w:rsid w:val="008B01B5"/>
    <w:rsid w:val="00941E3B"/>
    <w:rsid w:val="00985165"/>
    <w:rsid w:val="00A47849"/>
    <w:rsid w:val="00A9398C"/>
    <w:rsid w:val="00AB7B8B"/>
    <w:rsid w:val="00B238CE"/>
    <w:rsid w:val="00BC4815"/>
    <w:rsid w:val="00C50AE2"/>
    <w:rsid w:val="00CD1768"/>
    <w:rsid w:val="00D10332"/>
    <w:rsid w:val="00F24BD4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9DE9A8"/>
  <w15:docId w15:val="{DEE51AE7-BD64-47B5-8880-2D29A79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768"/>
  </w:style>
  <w:style w:type="paragraph" w:styleId="a5">
    <w:name w:val="footer"/>
    <w:basedOn w:val="a"/>
    <w:link w:val="a6"/>
    <w:uiPriority w:val="99"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68"/>
  </w:style>
  <w:style w:type="paragraph" w:styleId="a7">
    <w:name w:val="No Spacing"/>
    <w:link w:val="a8"/>
    <w:uiPriority w:val="1"/>
    <w:qFormat/>
    <w:rsid w:val="007605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605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C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03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30AA5C8014EF7934611CB2A82C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71CDB-8DEC-4B73-A1B0-534867B6369A}"/>
      </w:docPartPr>
      <w:docPartBody>
        <w:p w:rsidR="006048FD" w:rsidRDefault="004169F9" w:rsidP="004169F9">
          <w:pPr>
            <w:pStyle w:val="F0C30AA5C8014EF7934611CB2A82C06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F9"/>
    <w:rsid w:val="00286CC2"/>
    <w:rsid w:val="004169F9"/>
    <w:rsid w:val="004A46FA"/>
    <w:rsid w:val="00585FA7"/>
    <w:rsid w:val="006048FD"/>
    <w:rsid w:val="006A2E48"/>
    <w:rsid w:val="006B2E5D"/>
    <w:rsid w:val="00771F88"/>
    <w:rsid w:val="00865C86"/>
    <w:rsid w:val="008A7A4F"/>
    <w:rsid w:val="00B06454"/>
    <w:rsid w:val="00E3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C30AA5C8014EF7934611CB2A82C069">
    <w:name w:val="F0C30AA5C8014EF7934611CB2A82C069"/>
    <w:rsid w:val="00416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6BE0A5-3D1E-4A3A-97F7-BECC1729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Праздничная программа «День смеха»</vt:lpstr>
    </vt:vector>
  </TitlesOfParts>
  <Company>МБУК СРДК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Театрализовано - концертная программа «Встреча Весны»</dc:title>
  <dc:subject/>
  <dc:creator>Методический отдел</dc:creator>
  <cp:keywords/>
  <dc:description/>
  <cp:lastModifiedBy>Пользователь</cp:lastModifiedBy>
  <cp:revision>14</cp:revision>
  <dcterms:created xsi:type="dcterms:W3CDTF">2011-03-21T06:26:00Z</dcterms:created>
  <dcterms:modified xsi:type="dcterms:W3CDTF">2022-03-21T07:18:00Z</dcterms:modified>
</cp:coreProperties>
</file>