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45" w:rsidRDefault="00B91985">
      <w:pPr>
        <w:rPr>
          <w:sz w:val="32"/>
          <w:szCs w:val="32"/>
        </w:rPr>
      </w:pPr>
      <w:r>
        <w:rPr>
          <w:sz w:val="32"/>
          <w:szCs w:val="32"/>
        </w:rPr>
        <w:t>ПОД СНЕЖНЫЙ ВАЛЬС, ПОД ПЕНЬЕ ВЬЮГ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МЫ НОВЫЙ ГОД ВСТРЕЧАЕМ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О САМОМ ГЛАВНОМ, ДОРОГОМ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МЫ В ЭТИ ДНИ МЕЧТАЕМ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 xml:space="preserve">ПУСТЬ ВАШИ ЧАЯНЬЯ, МЕЧТЫ 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 xml:space="preserve">СБЫВАЮТСЯ </w:t>
      </w:r>
      <w:proofErr w:type="gramStart"/>
      <w:r>
        <w:rPr>
          <w:sz w:val="32"/>
          <w:szCs w:val="32"/>
        </w:rPr>
        <w:t>ПОЧАЩЕ</w:t>
      </w:r>
      <w:proofErr w:type="gramEnd"/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СЧАСТЛИВЫМ БУДЕТ НОВЫЙ ГОД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А ЖИЗНЬ В НЕМ БУДЕТ СЛАЩЕ!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СНЕГ КРУЖИТСЯ НАД ЗЕМЛЕЙ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НАМЕЛА МЕТЕЛЬ СУГРОБЫ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МЫ ПОЗДРАВИТЬ ВАС ХОТИМ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С РОЖДЕСТВОМ И С НОВЫМ ГОДОМ!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ПУСТЬ ГОРЯТ ПОЯРЧЕ СВЕТ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В ЭТОТ ДИВНЫЙ, ЧУДНЫЙ ВЕЧЕР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ВОЛШЕБСТВО ПРИДЕТ К ВАМ В ДОМ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С НОВЫМ ГОДОМ! С РОЖДЕСТВОМ!</w:t>
      </w:r>
    </w:p>
    <w:p w:rsidR="00B91985" w:rsidRDefault="00B91985">
      <w:pPr>
        <w:rPr>
          <w:sz w:val="32"/>
          <w:szCs w:val="32"/>
        </w:rPr>
      </w:pPr>
      <w:r>
        <w:rPr>
          <w:sz w:val="32"/>
          <w:szCs w:val="32"/>
        </w:rPr>
        <w:t>ЛЮБИМЫЙ ПРАЗДНИК ВСЕЙ СЕМЬЕЙ</w:t>
      </w:r>
    </w:p>
    <w:p w:rsidR="008F3356" w:rsidRDefault="00B91985">
      <w:pPr>
        <w:rPr>
          <w:sz w:val="32"/>
          <w:szCs w:val="32"/>
        </w:rPr>
      </w:pPr>
      <w:r>
        <w:rPr>
          <w:sz w:val="32"/>
          <w:szCs w:val="32"/>
        </w:rPr>
        <w:t>ВЕСЕЛЬЕМ РАДОСТНЫМ ВСТРЕЧАЙТЕ</w:t>
      </w:r>
      <w:r w:rsidR="008F3356">
        <w:rPr>
          <w:sz w:val="32"/>
          <w:szCs w:val="32"/>
        </w:rPr>
        <w:t>И ВПОЛНОЧЬ ПОД КУРАНТОВ БОЙСВОИ ЖЕЛАНЬЯ ЗАГАДАЙТЕ</w:t>
      </w:r>
    </w:p>
    <w:p w:rsidR="008F3356" w:rsidRDefault="008F3356">
      <w:pPr>
        <w:rPr>
          <w:sz w:val="32"/>
          <w:szCs w:val="32"/>
        </w:rPr>
      </w:pPr>
      <w:r>
        <w:rPr>
          <w:sz w:val="32"/>
          <w:szCs w:val="32"/>
        </w:rPr>
        <w:t>И ПУСТЬ НОВОРОЖДЕННЫЙ ГОД</w:t>
      </w:r>
    </w:p>
    <w:p w:rsidR="008F3356" w:rsidRDefault="008F3356">
      <w:pPr>
        <w:rPr>
          <w:sz w:val="32"/>
          <w:szCs w:val="32"/>
        </w:rPr>
      </w:pPr>
      <w:r>
        <w:rPr>
          <w:sz w:val="32"/>
          <w:szCs w:val="32"/>
        </w:rPr>
        <w:t>НАДЕЖДЫ ВАШИ НЕ ОБМАНЕТ, УСПНХ, УДАЧУ ПРИНЕСЕТ</w:t>
      </w:r>
    </w:p>
    <w:p w:rsidR="008F3356" w:rsidRDefault="008F3356">
      <w:pPr>
        <w:rPr>
          <w:sz w:val="32"/>
          <w:szCs w:val="32"/>
        </w:rPr>
      </w:pPr>
      <w:r>
        <w:rPr>
          <w:sz w:val="32"/>
          <w:szCs w:val="32"/>
        </w:rPr>
        <w:t>И КАЖДЫЙ ДЕНЬ СЧАСТЛИВЫМ СТАНЕТ!</w:t>
      </w:r>
    </w:p>
    <w:p w:rsidR="008F3356" w:rsidRDefault="008F3356">
      <w:pPr>
        <w:rPr>
          <w:sz w:val="32"/>
          <w:szCs w:val="32"/>
        </w:rPr>
      </w:pPr>
    </w:p>
    <w:sectPr w:rsidR="008F3356" w:rsidSect="008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985"/>
    <w:rsid w:val="00146603"/>
    <w:rsid w:val="00885E45"/>
    <w:rsid w:val="008F3356"/>
    <w:rsid w:val="00B91985"/>
    <w:rsid w:val="00F2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cp:lastPrinted>2008-12-30T04:15:00Z</cp:lastPrinted>
  <dcterms:created xsi:type="dcterms:W3CDTF">2008-12-30T04:01:00Z</dcterms:created>
  <dcterms:modified xsi:type="dcterms:W3CDTF">2009-02-03T06:12:00Z</dcterms:modified>
</cp:coreProperties>
</file>